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6D3" w:rsidRPr="009B26D3" w:rsidRDefault="009B26D3" w:rsidP="009B26D3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</w:pPr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Din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dorința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de a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contribui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la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consolidarea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înfrațirilor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dintre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comunele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românești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din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județul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Sibiu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și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cele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franceze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din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departamentul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Ille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et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Vilaine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și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de a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dezvolta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colaborarea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cu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organizațiile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locale ale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societății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civile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,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asociația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noastră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a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lansat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în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anul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2013 un program sub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genericul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Drumul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înfrățirilor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.</w:t>
      </w:r>
    </w:p>
    <w:p w:rsidR="009B26D3" w:rsidRPr="009B26D3" w:rsidRDefault="009B26D3" w:rsidP="009B26D3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</w:pPr>
    </w:p>
    <w:p w:rsidR="009B26D3" w:rsidRPr="009B26D3" w:rsidRDefault="009B26D3" w:rsidP="009B26D3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fr-FR"/>
        </w:rPr>
      </w:pPr>
      <w:r w:rsidRPr="009B26D3">
        <w:rPr>
          <w:rFonts w:ascii="Helvetica" w:eastAsia="Times New Roman" w:hAnsi="Helvetica" w:cs="Helvetica"/>
          <w:color w:val="000000"/>
          <w:sz w:val="24"/>
          <w:szCs w:val="24"/>
          <w:lang w:eastAsia="fr-FR"/>
        </w:rPr>
        <w:t>În fiecare an le propunem pasionaților de ieșiri cu bicicleta un traseu care leagă comunele infrățite cu scopul de a descoperi cultura locală si oamenii cu modul lor de viață.</w:t>
      </w:r>
    </w:p>
    <w:p w:rsidR="009B26D3" w:rsidRPr="009B26D3" w:rsidRDefault="009B26D3" w:rsidP="009B26D3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fr-FR"/>
        </w:rPr>
      </w:pPr>
    </w:p>
    <w:p w:rsidR="009B26D3" w:rsidRPr="009B26D3" w:rsidRDefault="009B26D3" w:rsidP="009B26D3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fr-FR"/>
        </w:rPr>
      </w:pPr>
      <w:r w:rsidRPr="009B26D3">
        <w:rPr>
          <w:rFonts w:ascii="Helvetica" w:eastAsia="Times New Roman" w:hAnsi="Helvetica" w:cs="Helvetica"/>
          <w:color w:val="000000"/>
          <w:sz w:val="24"/>
          <w:szCs w:val="24"/>
          <w:lang w:eastAsia="fr-FR"/>
        </w:rPr>
        <w:t>Împreună cu asociația franceză, « Solidarité 35 Roumanie » (S35R) și cu alți parteneri locali am programat ediția de anul acesta pentru sâmbătă, 28 iunie, pe traseul care lega urmatoarele comune: Marpod, care are vechi relații de prietenie cu Quebriac, Birghiș, comună înfrățită cu La Meziere si  Moșna, comună înfrățită cu Tremblay</w:t>
      </w:r>
      <w:proofErr w:type="gram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eastAsia="fr-FR"/>
        </w:rPr>
        <w:t>.,</w:t>
      </w:r>
      <w:proofErr w:type="gram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eastAsia="fr-FR"/>
        </w:rPr>
        <w:t xml:space="preserve">  </w:t>
      </w:r>
    </w:p>
    <w:p w:rsidR="009B26D3" w:rsidRPr="009B26D3" w:rsidRDefault="009B26D3" w:rsidP="009B26D3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fr-FR"/>
        </w:rPr>
      </w:pPr>
    </w:p>
    <w:p w:rsidR="009B26D3" w:rsidRPr="009B26D3" w:rsidRDefault="009B26D3" w:rsidP="009B26D3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fr-FR"/>
        </w:rPr>
      </w:pPr>
      <w:r w:rsidRPr="009B26D3">
        <w:rPr>
          <w:rFonts w:ascii="Helvetica" w:eastAsia="Times New Roman" w:hAnsi="Helvetica" w:cs="Helvetica"/>
          <w:color w:val="000000"/>
          <w:sz w:val="24"/>
          <w:szCs w:val="24"/>
          <w:lang w:eastAsia="fr-FR"/>
        </w:rPr>
        <w:t xml:space="preserve">Ne propunem ca în fiecare comună să vizitam locuri reprezentative si </w:t>
      </w:r>
      <w:proofErr w:type="gram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eastAsia="fr-FR"/>
        </w:rPr>
        <w:t>sa</w:t>
      </w:r>
      <w:proofErr w:type="gram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eastAsia="fr-FR"/>
        </w:rPr>
        <w:t xml:space="preserve"> aducem  un mesaj din partea comunei franceze partenere. </w:t>
      </w:r>
    </w:p>
    <w:p w:rsidR="009B26D3" w:rsidRPr="009B26D3" w:rsidRDefault="009B26D3" w:rsidP="009B26D3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fr-FR"/>
        </w:rPr>
      </w:pPr>
    </w:p>
    <w:p w:rsidR="009B26D3" w:rsidRPr="009B26D3" w:rsidRDefault="009B26D3" w:rsidP="009B26D3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fr-FR"/>
        </w:rPr>
      </w:pPr>
      <w:r w:rsidRPr="009B26D3">
        <w:rPr>
          <w:rFonts w:ascii="Helvetica" w:eastAsia="Times New Roman" w:hAnsi="Helvetica" w:cs="Helvetica"/>
          <w:color w:val="000000"/>
          <w:sz w:val="24"/>
          <w:szCs w:val="24"/>
          <w:lang w:eastAsia="fr-FR"/>
        </w:rPr>
        <w:t>Acțiunea este deschisă tuturor iubitorilor de cicloturism, cu mențiunea că așteptăm cu interes să ni se alăture și persoane din comunele vizitate.</w:t>
      </w:r>
    </w:p>
    <w:p w:rsidR="009B26D3" w:rsidRPr="009B26D3" w:rsidRDefault="009B26D3" w:rsidP="009B26D3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fr-FR"/>
        </w:rPr>
      </w:pPr>
    </w:p>
    <w:p w:rsidR="005D784C" w:rsidRPr="00F732E0" w:rsidRDefault="009B26D3" w:rsidP="009B26D3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</w:pP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Dorim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ca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acest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eveniment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proofErr w:type="gram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să</w:t>
      </w:r>
      <w:proofErr w:type="spellEnd"/>
      <w:proofErr w:type="gram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contribuie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la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sensibilizarea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publicului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privind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mersul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pe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bicicletă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cu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respectarea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regulillor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de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securitate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,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în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special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prin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folosirea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căștilor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 xml:space="preserve"> de </w:t>
      </w:r>
      <w:proofErr w:type="spellStart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protectie</w:t>
      </w:r>
      <w:proofErr w:type="spellEnd"/>
      <w:r w:rsidRPr="009B26D3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>.</w:t>
      </w:r>
      <w:bookmarkStart w:id="0" w:name="_GoBack"/>
      <w:bookmarkEnd w:id="0"/>
    </w:p>
    <w:p w:rsidR="00994B80" w:rsidRPr="009B26D3" w:rsidRDefault="005D784C" w:rsidP="00390E06">
      <w:pPr>
        <w:spacing w:after="0" w:line="240" w:lineRule="auto"/>
        <w:rPr>
          <w:sz w:val="24"/>
          <w:szCs w:val="24"/>
          <w:lang w:val="en-US"/>
        </w:rPr>
      </w:pPr>
      <w:r w:rsidRPr="00F732E0">
        <w:rPr>
          <w:rFonts w:ascii="Helvetica" w:eastAsia="Times New Roman" w:hAnsi="Helvetica" w:cs="Helvetica"/>
          <w:color w:val="000000"/>
          <w:sz w:val="24"/>
          <w:szCs w:val="24"/>
          <w:lang w:val="en-US" w:eastAsia="fr-FR"/>
        </w:rPr>
        <w:tab/>
      </w:r>
    </w:p>
    <w:sectPr w:rsidR="00994B80" w:rsidRPr="009B26D3" w:rsidSect="00EF3013">
      <w:pgSz w:w="11906" w:h="16838"/>
      <w:pgMar w:top="567" w:right="567" w:bottom="56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629"/>
    <w:rsid w:val="0001262F"/>
    <w:rsid w:val="0003560E"/>
    <w:rsid w:val="0006096A"/>
    <w:rsid w:val="00097D6E"/>
    <w:rsid w:val="00105924"/>
    <w:rsid w:val="00106DA2"/>
    <w:rsid w:val="00116909"/>
    <w:rsid w:val="0015548B"/>
    <w:rsid w:val="00193A47"/>
    <w:rsid w:val="002064FD"/>
    <w:rsid w:val="002462B7"/>
    <w:rsid w:val="002A66EF"/>
    <w:rsid w:val="002D5309"/>
    <w:rsid w:val="002F3F9B"/>
    <w:rsid w:val="00310413"/>
    <w:rsid w:val="003377D8"/>
    <w:rsid w:val="00365BD9"/>
    <w:rsid w:val="00390E06"/>
    <w:rsid w:val="003A4152"/>
    <w:rsid w:val="003D25B1"/>
    <w:rsid w:val="00414AFA"/>
    <w:rsid w:val="0041549E"/>
    <w:rsid w:val="00461C8A"/>
    <w:rsid w:val="004B71C7"/>
    <w:rsid w:val="004D722F"/>
    <w:rsid w:val="004F4149"/>
    <w:rsid w:val="004F46D5"/>
    <w:rsid w:val="0055702C"/>
    <w:rsid w:val="00561364"/>
    <w:rsid w:val="00562359"/>
    <w:rsid w:val="005C04C3"/>
    <w:rsid w:val="005D784C"/>
    <w:rsid w:val="00664A7D"/>
    <w:rsid w:val="00684377"/>
    <w:rsid w:val="006A39E9"/>
    <w:rsid w:val="00701A4D"/>
    <w:rsid w:val="00707FA6"/>
    <w:rsid w:val="007249C9"/>
    <w:rsid w:val="007422AC"/>
    <w:rsid w:val="00752552"/>
    <w:rsid w:val="00792A9C"/>
    <w:rsid w:val="007B74D5"/>
    <w:rsid w:val="007D28B0"/>
    <w:rsid w:val="007D5CA7"/>
    <w:rsid w:val="007E31F7"/>
    <w:rsid w:val="007F10F7"/>
    <w:rsid w:val="00851061"/>
    <w:rsid w:val="0086064E"/>
    <w:rsid w:val="008729B6"/>
    <w:rsid w:val="008F5F55"/>
    <w:rsid w:val="009029A1"/>
    <w:rsid w:val="0091680A"/>
    <w:rsid w:val="00920FC7"/>
    <w:rsid w:val="0094791E"/>
    <w:rsid w:val="009526DB"/>
    <w:rsid w:val="00967922"/>
    <w:rsid w:val="0099169F"/>
    <w:rsid w:val="00994B80"/>
    <w:rsid w:val="009A316E"/>
    <w:rsid w:val="009B26D3"/>
    <w:rsid w:val="00A1685D"/>
    <w:rsid w:val="00AC4932"/>
    <w:rsid w:val="00AE2D5C"/>
    <w:rsid w:val="00AE5EDE"/>
    <w:rsid w:val="00AE79B2"/>
    <w:rsid w:val="00B34320"/>
    <w:rsid w:val="00B67373"/>
    <w:rsid w:val="00BE3B9F"/>
    <w:rsid w:val="00C163CA"/>
    <w:rsid w:val="00C16629"/>
    <w:rsid w:val="00C23554"/>
    <w:rsid w:val="00C44A90"/>
    <w:rsid w:val="00CE5F78"/>
    <w:rsid w:val="00D65DBF"/>
    <w:rsid w:val="00DB548E"/>
    <w:rsid w:val="00E0398B"/>
    <w:rsid w:val="00E4226C"/>
    <w:rsid w:val="00E72F33"/>
    <w:rsid w:val="00EF3013"/>
    <w:rsid w:val="00F10A24"/>
    <w:rsid w:val="00F53547"/>
    <w:rsid w:val="00F732E0"/>
    <w:rsid w:val="00FA621C"/>
    <w:rsid w:val="00FB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2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8B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D53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2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8B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D53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9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199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Valentin</dc:creator>
  <cp:lastModifiedBy>Valentin</cp:lastModifiedBy>
  <cp:revision>5</cp:revision>
  <cp:lastPrinted>2014-03-05T09:31:00Z</cp:lastPrinted>
  <dcterms:created xsi:type="dcterms:W3CDTF">2014-05-12T12:03:00Z</dcterms:created>
  <dcterms:modified xsi:type="dcterms:W3CDTF">2014-06-13T06:44:00Z</dcterms:modified>
</cp:coreProperties>
</file>